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FDC5" w14:textId="06AC1F46" w:rsidR="00A16B80" w:rsidRPr="008B4F81" w:rsidRDefault="00A16B80" w:rsidP="00A16B8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Dalkeith History Society </w:t>
      </w:r>
    </w:p>
    <w:p w14:paraId="1D97EB18" w14:textId="77777777" w:rsidR="00B31EC0" w:rsidRDefault="00B31EC0" w:rsidP="003C5DA1">
      <w:pPr>
        <w:jc w:val="both"/>
        <w:rPr>
          <w:rFonts w:ascii="Times New Roman" w:eastAsia="Times New Roman" w:hAnsi="Times New Roman" w:cs="Times New Roman"/>
        </w:rPr>
      </w:pPr>
    </w:p>
    <w:p w14:paraId="1B50AEBC" w14:textId="1B90D068" w:rsidR="004E5A8F" w:rsidRDefault="001B66AB" w:rsidP="003C5DA1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78349A">
        <w:rPr>
          <w:rFonts w:ascii="Times New Roman" w:eastAsia="Times New Roman" w:hAnsi="Times New Roman" w:cs="Times New Roman"/>
          <w:b/>
          <w:bCs/>
        </w:rPr>
        <w:t>2</w:t>
      </w:r>
      <w:r w:rsidR="00A16B80" w:rsidRPr="0078349A">
        <w:rPr>
          <w:rFonts w:ascii="Times New Roman" w:eastAsia="Times New Roman" w:hAnsi="Times New Roman" w:cs="Times New Roman"/>
          <w:b/>
          <w:bCs/>
        </w:rPr>
        <w:t>02</w:t>
      </w:r>
      <w:r w:rsidR="00E111FB">
        <w:rPr>
          <w:rFonts w:ascii="Times New Roman" w:eastAsia="Times New Roman" w:hAnsi="Times New Roman" w:cs="Times New Roman"/>
          <w:b/>
          <w:bCs/>
        </w:rPr>
        <w:t>3</w:t>
      </w:r>
      <w:r w:rsidR="00A16B80" w:rsidRPr="0078349A">
        <w:rPr>
          <w:rFonts w:ascii="Times New Roman" w:eastAsia="Times New Roman" w:hAnsi="Times New Roman" w:cs="Times New Roman"/>
          <w:b/>
          <w:bCs/>
        </w:rPr>
        <w:t>/2</w:t>
      </w:r>
      <w:r w:rsidR="00E111FB">
        <w:rPr>
          <w:rFonts w:ascii="Times New Roman" w:eastAsia="Times New Roman" w:hAnsi="Times New Roman" w:cs="Times New Roman"/>
          <w:b/>
          <w:bCs/>
        </w:rPr>
        <w:t>4</w:t>
      </w:r>
      <w:r w:rsidR="00A16B80" w:rsidRPr="0078349A">
        <w:rPr>
          <w:rFonts w:ascii="Times New Roman" w:eastAsia="Times New Roman" w:hAnsi="Times New Roman" w:cs="Times New Roman"/>
          <w:b/>
          <w:bCs/>
        </w:rPr>
        <w:t xml:space="preserve"> Session Programme:</w:t>
      </w:r>
    </w:p>
    <w:p w14:paraId="0761E15A" w14:textId="77777777" w:rsidR="00092438" w:rsidRDefault="00092438" w:rsidP="003C5DA1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47960129" w14:textId="5205F90C" w:rsidR="00092438" w:rsidRPr="0078349A" w:rsidRDefault="00092438" w:rsidP="003C5DA1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All meetings will take place in Dalkeith Baptist</w:t>
      </w:r>
      <w:r w:rsidR="00C11DCC">
        <w:rPr>
          <w:rFonts w:ascii="Times New Roman" w:eastAsia="Times New Roman" w:hAnsi="Times New Roman" w:cs="Times New Roman"/>
          <w:b/>
          <w:bCs/>
        </w:rPr>
        <w:t xml:space="preserve"> Church Hall,</w:t>
      </w:r>
      <w:r>
        <w:rPr>
          <w:rFonts w:ascii="Times New Roman" w:eastAsia="Times New Roman" w:hAnsi="Times New Roman" w:cs="Times New Roman"/>
          <w:b/>
          <w:bCs/>
        </w:rPr>
        <w:t xml:space="preserve"> North </w:t>
      </w:r>
      <w:r w:rsidR="00C11DCC">
        <w:rPr>
          <w:rFonts w:ascii="Times New Roman" w:eastAsia="Times New Roman" w:hAnsi="Times New Roman" w:cs="Times New Roman"/>
          <w:b/>
          <w:bCs/>
        </w:rPr>
        <w:t>Wynd, Dalkeith</w:t>
      </w:r>
      <w:r>
        <w:rPr>
          <w:rFonts w:ascii="Times New Roman" w:eastAsia="Times New Roman" w:hAnsi="Times New Roman" w:cs="Times New Roman"/>
          <w:b/>
          <w:bCs/>
        </w:rPr>
        <w:t xml:space="preserve"> at 7.30pm</w:t>
      </w:r>
    </w:p>
    <w:p w14:paraId="7D695B64" w14:textId="77777777" w:rsidR="003F0910" w:rsidRPr="0078349A" w:rsidRDefault="003F0910" w:rsidP="003C5DA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3"/>
        <w:gridCol w:w="4321"/>
        <w:gridCol w:w="2788"/>
      </w:tblGrid>
      <w:tr w:rsidR="004E5A8F" w:rsidRPr="0078349A" w14:paraId="60260A23" w14:textId="77777777" w:rsidTr="00BE293A">
        <w:trPr>
          <w:trHeight w:val="653"/>
        </w:trPr>
        <w:tc>
          <w:tcPr>
            <w:tcW w:w="3553" w:type="dxa"/>
          </w:tcPr>
          <w:p w14:paraId="64EE068C" w14:textId="77777777" w:rsidR="00A60298" w:rsidRDefault="00301EBD" w:rsidP="00A602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Monday </w:t>
            </w:r>
            <w:r w:rsidR="00E1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E111FB" w:rsidRPr="00E1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E1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October 2023</w:t>
            </w:r>
          </w:p>
          <w:p w14:paraId="4FBA66E3" w14:textId="77777777" w:rsidR="007E4BFC" w:rsidRDefault="007E4BFC" w:rsidP="00A602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A3FC44" w14:textId="71FC4597" w:rsidR="007E4BFC" w:rsidRPr="0078349A" w:rsidRDefault="007E4BFC" w:rsidP="00A602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1" w:type="dxa"/>
          </w:tcPr>
          <w:p w14:paraId="15117FD8" w14:textId="33FE0250" w:rsidR="004E5A8F" w:rsidRPr="0078349A" w:rsidRDefault="00E111FB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Heart of Glass: Excavation of the 17</w:t>
            </w:r>
            <w:r w:rsidRPr="00E1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Century Former Edinburgh &amp; Leith Glassworks</w:t>
            </w:r>
          </w:p>
        </w:tc>
        <w:tc>
          <w:tcPr>
            <w:tcW w:w="2788" w:type="dxa"/>
          </w:tcPr>
          <w:p w14:paraId="7664475F" w14:textId="77777777" w:rsidR="00FA0288" w:rsidRDefault="00E111FB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Katie O’Connell</w:t>
            </w:r>
          </w:p>
          <w:p w14:paraId="51544D7B" w14:textId="77777777" w:rsidR="00E111FB" w:rsidRPr="00E111FB" w:rsidRDefault="00E111FB" w:rsidP="003C5D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111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Community Archaeologist </w:t>
            </w:r>
          </w:p>
          <w:p w14:paraId="5B622B5A" w14:textId="60D8E598" w:rsidR="00E111FB" w:rsidRPr="00E111FB" w:rsidRDefault="00E111FB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1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AOC Archaeology Group</w:t>
            </w:r>
          </w:p>
        </w:tc>
      </w:tr>
      <w:tr w:rsidR="004E5A8F" w:rsidRPr="0078349A" w14:paraId="51833D05" w14:textId="77777777" w:rsidTr="00BE293A">
        <w:trPr>
          <w:trHeight w:val="876"/>
        </w:trPr>
        <w:tc>
          <w:tcPr>
            <w:tcW w:w="3553" w:type="dxa"/>
          </w:tcPr>
          <w:p w14:paraId="1BF3254B" w14:textId="77777777" w:rsidR="00A60298" w:rsidRDefault="00301EBD" w:rsidP="00A602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Monday </w:t>
            </w:r>
            <w:r w:rsidR="00E1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E111FB" w:rsidRPr="00E1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E1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November 2023</w:t>
            </w:r>
          </w:p>
          <w:p w14:paraId="1300E1DC" w14:textId="77777777" w:rsidR="007E4BFC" w:rsidRDefault="007E4BFC" w:rsidP="00A602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5FD6E1" w14:textId="7606B43A" w:rsidR="007E4BFC" w:rsidRPr="00E111FB" w:rsidRDefault="007E4BFC" w:rsidP="00A602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1" w:type="dxa"/>
          </w:tcPr>
          <w:p w14:paraId="2DC33A60" w14:textId="287BD2C2" w:rsidR="004E5A8F" w:rsidRPr="0078349A" w:rsidRDefault="00301EBD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301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Century Village </w:t>
            </w:r>
          </w:p>
        </w:tc>
        <w:tc>
          <w:tcPr>
            <w:tcW w:w="2788" w:type="dxa"/>
          </w:tcPr>
          <w:p w14:paraId="7595A54C" w14:textId="57A2B750" w:rsidR="004E5A8F" w:rsidRPr="0078349A" w:rsidRDefault="00301EBD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Ian Rodger</w:t>
            </w:r>
          </w:p>
          <w:p w14:paraId="35A3370A" w14:textId="76D703B5" w:rsidR="00FA0288" w:rsidRPr="0078349A" w:rsidRDefault="00301EBD" w:rsidP="003C5D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Chair Cramond Heritage Trust</w:t>
            </w:r>
            <w:r w:rsidR="00B60B3E" w:rsidRPr="007834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E5A8F" w:rsidRPr="0078349A" w14:paraId="0C81A1FE" w14:textId="77777777" w:rsidTr="00BE293A">
        <w:trPr>
          <w:trHeight w:val="1099"/>
        </w:trPr>
        <w:tc>
          <w:tcPr>
            <w:tcW w:w="3553" w:type="dxa"/>
          </w:tcPr>
          <w:p w14:paraId="5E56DC37" w14:textId="77777777" w:rsidR="00A60298" w:rsidRDefault="00301EBD" w:rsidP="00A602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 11</w:t>
            </w:r>
            <w:r w:rsidRPr="00301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December 2023</w:t>
            </w:r>
          </w:p>
          <w:p w14:paraId="6E0E90B8" w14:textId="77777777" w:rsidR="007E4BFC" w:rsidRDefault="007E4BFC" w:rsidP="00A602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C8C01C" w14:textId="7A3D175E" w:rsidR="007E4BFC" w:rsidRPr="0078349A" w:rsidRDefault="007E4BFC" w:rsidP="00A602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1" w:type="dxa"/>
          </w:tcPr>
          <w:p w14:paraId="5A7EBD19" w14:textId="73594AF6" w:rsidR="004E5A8F" w:rsidRPr="0078349A" w:rsidRDefault="00301EBD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Battle of Dunbar 1650</w:t>
            </w:r>
          </w:p>
        </w:tc>
        <w:tc>
          <w:tcPr>
            <w:tcW w:w="2788" w:type="dxa"/>
          </w:tcPr>
          <w:p w14:paraId="1FF2F931" w14:textId="46FBC85A" w:rsidR="004E5A8F" w:rsidRPr="0078349A" w:rsidRDefault="00301EBD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 Arran Paul Johnston</w:t>
            </w:r>
          </w:p>
          <w:p w14:paraId="4B295A7F" w14:textId="4F343157" w:rsidR="00450B5F" w:rsidRPr="0078349A" w:rsidRDefault="00301EBD" w:rsidP="003C5D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 of the Scottish Battlefields Trust &amp; Prestonpans (1745) Heritage Trust</w:t>
            </w:r>
          </w:p>
        </w:tc>
      </w:tr>
      <w:tr w:rsidR="004E5A8F" w:rsidRPr="0078349A" w14:paraId="3C6505CD" w14:textId="77777777" w:rsidTr="00BE293A">
        <w:trPr>
          <w:trHeight w:val="207"/>
        </w:trPr>
        <w:tc>
          <w:tcPr>
            <w:tcW w:w="3553" w:type="dxa"/>
          </w:tcPr>
          <w:p w14:paraId="6430374E" w14:textId="56496E39" w:rsidR="004E5A8F" w:rsidRPr="0078349A" w:rsidRDefault="004E5A8F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Monday </w:t>
            </w:r>
            <w:r w:rsidR="00301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301EBD" w:rsidRPr="00301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301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83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January 202</w:t>
            </w:r>
            <w:r w:rsidR="00301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21" w:type="dxa"/>
          </w:tcPr>
          <w:p w14:paraId="28C6A7B8" w14:textId="697D6DCB" w:rsidR="004E5A8F" w:rsidRPr="0078349A" w:rsidRDefault="004E5A8F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4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NO EVENT</w:t>
            </w:r>
          </w:p>
        </w:tc>
        <w:tc>
          <w:tcPr>
            <w:tcW w:w="2788" w:type="dxa"/>
          </w:tcPr>
          <w:p w14:paraId="681D0566" w14:textId="3136D631" w:rsidR="004E5A8F" w:rsidRPr="00301EBD" w:rsidRDefault="00301EBD" w:rsidP="003C5D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01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Christmas and New Year Break</w:t>
            </w:r>
          </w:p>
        </w:tc>
      </w:tr>
      <w:tr w:rsidR="004E5A8F" w:rsidRPr="0078349A" w14:paraId="2429A0D9" w14:textId="77777777" w:rsidTr="00BE293A">
        <w:trPr>
          <w:trHeight w:val="653"/>
        </w:trPr>
        <w:tc>
          <w:tcPr>
            <w:tcW w:w="3553" w:type="dxa"/>
          </w:tcPr>
          <w:p w14:paraId="537CDF67" w14:textId="267FBFD4" w:rsidR="00A60298" w:rsidRDefault="004E5A8F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 1</w:t>
            </w:r>
            <w:r w:rsidR="00301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83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783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February 202</w:t>
            </w:r>
            <w:r w:rsidR="00301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255DEEB1" w14:textId="77777777" w:rsidR="007E4BFC" w:rsidRDefault="007E4BFC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9C6AF5" w14:textId="14B66C8F" w:rsidR="00A60298" w:rsidRPr="0078349A" w:rsidRDefault="00A60298" w:rsidP="00A602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1" w:type="dxa"/>
          </w:tcPr>
          <w:p w14:paraId="2DBFF88B" w14:textId="09A1E47D" w:rsidR="004E5A8F" w:rsidRPr="0078349A" w:rsidRDefault="00301EBD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Gorebridge &amp; Penicuik Heritage Regeneration</w:t>
            </w:r>
          </w:p>
        </w:tc>
        <w:tc>
          <w:tcPr>
            <w:tcW w:w="2788" w:type="dxa"/>
          </w:tcPr>
          <w:p w14:paraId="30037AD9" w14:textId="207AD568" w:rsidR="004E5A8F" w:rsidRPr="0078349A" w:rsidRDefault="00301EBD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 Lugg</w:t>
            </w:r>
          </w:p>
          <w:p w14:paraId="38AEC789" w14:textId="74B46C47" w:rsidR="00CE62E0" w:rsidRPr="0078349A" w:rsidRDefault="00301EBD" w:rsidP="003C5D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Heritage Regeneration Project Manager</w:t>
            </w:r>
          </w:p>
        </w:tc>
      </w:tr>
      <w:tr w:rsidR="004E5A8F" w:rsidRPr="0078349A" w14:paraId="5BA8E920" w14:textId="77777777" w:rsidTr="00BE293A">
        <w:trPr>
          <w:trHeight w:val="653"/>
        </w:trPr>
        <w:tc>
          <w:tcPr>
            <w:tcW w:w="3553" w:type="dxa"/>
          </w:tcPr>
          <w:p w14:paraId="719C5BD6" w14:textId="60EB0A4B" w:rsidR="00A60298" w:rsidRDefault="004E5A8F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 1</w:t>
            </w:r>
            <w:r w:rsidR="00301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83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783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March </w:t>
            </w:r>
            <w:r w:rsidR="00301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  <w:p w14:paraId="0CF44FDB" w14:textId="77777777" w:rsidR="007E4BFC" w:rsidRDefault="007E4BFC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0C62A5" w14:textId="356F63B8" w:rsidR="00A60298" w:rsidRPr="0078349A" w:rsidRDefault="00A60298" w:rsidP="00A602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1" w:type="dxa"/>
          </w:tcPr>
          <w:p w14:paraId="32314E86" w14:textId="213C92B7" w:rsidR="004E5A8F" w:rsidRPr="0078349A" w:rsidRDefault="00301EBD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Are we nearly there yet? Scotland’s milestones</w:t>
            </w:r>
          </w:p>
        </w:tc>
        <w:tc>
          <w:tcPr>
            <w:tcW w:w="2788" w:type="dxa"/>
          </w:tcPr>
          <w:p w14:paraId="640B9DFB" w14:textId="1F62E8D8" w:rsidR="004E5A8F" w:rsidRPr="0078349A" w:rsidRDefault="00301EBD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Bruce Keith</w:t>
            </w:r>
          </w:p>
          <w:p w14:paraId="289E4AD0" w14:textId="02DA7815" w:rsidR="00CE62E0" w:rsidRPr="0078349A" w:rsidRDefault="00301EBD" w:rsidP="003C5D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Surveyor and environmentalist</w:t>
            </w:r>
          </w:p>
        </w:tc>
      </w:tr>
      <w:tr w:rsidR="004E5A8F" w:rsidRPr="0078349A" w14:paraId="4B270446" w14:textId="77777777" w:rsidTr="00BE293A">
        <w:trPr>
          <w:trHeight w:val="653"/>
        </w:trPr>
        <w:tc>
          <w:tcPr>
            <w:tcW w:w="3553" w:type="dxa"/>
          </w:tcPr>
          <w:p w14:paraId="5C6AF5B8" w14:textId="58C4540A" w:rsidR="00A60298" w:rsidRDefault="004E5A8F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Monday </w:t>
            </w:r>
            <w:r w:rsidR="00301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83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783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April 202</w:t>
            </w:r>
            <w:r w:rsidR="00301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156412C8" w14:textId="77777777" w:rsidR="007E4BFC" w:rsidRDefault="007E4BFC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04491D" w14:textId="7ED8F8D1" w:rsidR="00A60298" w:rsidRPr="0078349A" w:rsidRDefault="00A60298" w:rsidP="005F5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1" w:type="dxa"/>
          </w:tcPr>
          <w:p w14:paraId="1175CB3C" w14:textId="229C34BC" w:rsidR="004E5A8F" w:rsidRPr="0078349A" w:rsidRDefault="00301EBD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“Carlops. Lime, Coal &amp; the Crimean War”</w:t>
            </w:r>
          </w:p>
        </w:tc>
        <w:tc>
          <w:tcPr>
            <w:tcW w:w="2788" w:type="dxa"/>
          </w:tcPr>
          <w:p w14:paraId="5DD27DB8" w14:textId="06D38F57" w:rsidR="007E4BFC" w:rsidRDefault="007E4BFC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Jim Waugh</w:t>
            </w:r>
          </w:p>
          <w:p w14:paraId="6F026D46" w14:textId="3B08EB33" w:rsidR="00B60B3E" w:rsidRPr="0078349A" w:rsidRDefault="007E4BFC" w:rsidP="003C5D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Local historian who always gives a vivid enthusiastic talk</w:t>
            </w:r>
          </w:p>
        </w:tc>
      </w:tr>
      <w:tr w:rsidR="004E5A8F" w:rsidRPr="0078349A" w14:paraId="394379F5" w14:textId="77777777" w:rsidTr="00BE293A">
        <w:trPr>
          <w:trHeight w:val="653"/>
        </w:trPr>
        <w:tc>
          <w:tcPr>
            <w:tcW w:w="3553" w:type="dxa"/>
          </w:tcPr>
          <w:p w14:paraId="6F58B940" w14:textId="7BBDA137" w:rsidR="00A60298" w:rsidRPr="0078349A" w:rsidRDefault="004E5A8F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Monday </w:t>
            </w:r>
            <w:r w:rsidR="007E4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783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783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May </w:t>
            </w:r>
            <w:r w:rsidR="007E4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  <w:p w14:paraId="5B0A3EFD" w14:textId="77777777" w:rsidR="004E5A8F" w:rsidRDefault="004E5A8F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E293A" w:rsidRPr="00783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2DBD65C" w14:textId="0D516569" w:rsidR="007E4BFC" w:rsidRPr="0078349A" w:rsidRDefault="007E4BFC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1" w:type="dxa"/>
          </w:tcPr>
          <w:p w14:paraId="36BB5499" w14:textId="641A0275" w:rsidR="004E5A8F" w:rsidRPr="0078349A" w:rsidRDefault="00B60B3E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AGM</w:t>
            </w:r>
            <w:r w:rsidR="00BE293A" w:rsidRPr="00783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E293A" w:rsidRPr="00B31E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followed by</w:t>
            </w:r>
            <w:r w:rsidR="00BE293A" w:rsidRPr="00783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E4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Heroines of the French section of The Special Operations Executive</w:t>
            </w:r>
          </w:p>
        </w:tc>
        <w:tc>
          <w:tcPr>
            <w:tcW w:w="2788" w:type="dxa"/>
          </w:tcPr>
          <w:p w14:paraId="7ABFFBCD" w14:textId="2BE332BF" w:rsidR="004E5A8F" w:rsidRPr="0078349A" w:rsidRDefault="007E4BFC" w:rsidP="003C5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Roy Johnstone</w:t>
            </w:r>
          </w:p>
          <w:p w14:paraId="4BA94EDE" w14:textId="6FBB0265" w:rsidR="00B60B3E" w:rsidRPr="0078349A" w:rsidRDefault="007E4BFC" w:rsidP="003C5D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Historian and regular event speaker</w:t>
            </w:r>
          </w:p>
        </w:tc>
      </w:tr>
    </w:tbl>
    <w:p w14:paraId="5B0D135C" w14:textId="77777777" w:rsidR="00A16B80" w:rsidRDefault="00A16B80" w:rsidP="00A16B8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F4636D" w14:textId="77777777" w:rsidR="00D4010B" w:rsidRPr="00D4010B" w:rsidRDefault="00D4010B" w:rsidP="00A16B8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E45F3A" w14:textId="2ACC1F67" w:rsidR="003F0910" w:rsidRPr="0078349A" w:rsidRDefault="00D4010B" w:rsidP="003C5DA1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History Society </w:t>
      </w:r>
      <w:r w:rsidR="00A16B80" w:rsidRPr="0078349A">
        <w:rPr>
          <w:rFonts w:ascii="Times New Roman" w:eastAsia="Times New Roman" w:hAnsi="Times New Roman" w:cs="Times New Roman"/>
          <w:b/>
          <w:bCs/>
        </w:rPr>
        <w:t>Subscription:</w:t>
      </w:r>
      <w:r w:rsidR="003C5DA1" w:rsidRPr="0078349A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16F2E41" w14:textId="4EAA0226" w:rsidR="00A16B80" w:rsidRPr="0078349A" w:rsidRDefault="00A16B80" w:rsidP="003C5DA1">
      <w:pPr>
        <w:jc w:val="both"/>
        <w:rPr>
          <w:rFonts w:ascii="Times New Roman" w:eastAsia="Times New Roman" w:hAnsi="Times New Roman" w:cs="Times New Roman"/>
        </w:rPr>
      </w:pPr>
      <w:r w:rsidRPr="0078349A">
        <w:rPr>
          <w:rFonts w:ascii="Times New Roman" w:eastAsia="Times New Roman" w:hAnsi="Times New Roman" w:cs="Times New Roman"/>
        </w:rPr>
        <w:t xml:space="preserve">As agreed at the AGM on Monday </w:t>
      </w:r>
      <w:r w:rsidR="002A320D">
        <w:rPr>
          <w:rFonts w:ascii="Times New Roman" w:eastAsia="Times New Roman" w:hAnsi="Times New Roman" w:cs="Times New Roman"/>
        </w:rPr>
        <w:t>8</w:t>
      </w:r>
      <w:r w:rsidRPr="0078349A">
        <w:rPr>
          <w:rFonts w:ascii="Times New Roman" w:eastAsia="Times New Roman" w:hAnsi="Times New Roman" w:cs="Times New Roman"/>
        </w:rPr>
        <w:t>th May 202</w:t>
      </w:r>
      <w:r w:rsidR="002A320D">
        <w:rPr>
          <w:rFonts w:ascii="Times New Roman" w:eastAsia="Times New Roman" w:hAnsi="Times New Roman" w:cs="Times New Roman"/>
        </w:rPr>
        <w:t>3</w:t>
      </w:r>
      <w:r w:rsidRPr="0078349A">
        <w:rPr>
          <w:rFonts w:ascii="Times New Roman" w:eastAsia="Times New Roman" w:hAnsi="Times New Roman" w:cs="Times New Roman"/>
        </w:rPr>
        <w:t xml:space="preserve"> the annual subscription due on </w:t>
      </w:r>
      <w:r w:rsidR="002A320D">
        <w:rPr>
          <w:rFonts w:ascii="Times New Roman" w:eastAsia="Times New Roman" w:hAnsi="Times New Roman" w:cs="Times New Roman"/>
        </w:rPr>
        <w:t>9</w:t>
      </w:r>
      <w:r w:rsidRPr="0078349A">
        <w:rPr>
          <w:rFonts w:ascii="Times New Roman" w:eastAsia="Times New Roman" w:hAnsi="Times New Roman" w:cs="Times New Roman"/>
        </w:rPr>
        <w:t>th October 202</w:t>
      </w:r>
      <w:r w:rsidR="002A320D">
        <w:rPr>
          <w:rFonts w:ascii="Times New Roman" w:eastAsia="Times New Roman" w:hAnsi="Times New Roman" w:cs="Times New Roman"/>
        </w:rPr>
        <w:t>3</w:t>
      </w:r>
      <w:r w:rsidRPr="0078349A">
        <w:rPr>
          <w:rFonts w:ascii="Times New Roman" w:eastAsia="Times New Roman" w:hAnsi="Times New Roman" w:cs="Times New Roman"/>
        </w:rPr>
        <w:t xml:space="preserve"> will </w:t>
      </w:r>
      <w:r w:rsidR="002A320D">
        <w:rPr>
          <w:rFonts w:ascii="Times New Roman" w:eastAsia="Times New Roman" w:hAnsi="Times New Roman" w:cs="Times New Roman"/>
        </w:rPr>
        <w:t xml:space="preserve">be </w:t>
      </w:r>
      <w:r w:rsidR="002A320D" w:rsidRPr="005F58C8">
        <w:rPr>
          <w:rFonts w:ascii="Times New Roman" w:eastAsia="Times New Roman" w:hAnsi="Times New Roman" w:cs="Times New Roman"/>
          <w:b/>
          <w:bCs/>
        </w:rPr>
        <w:t>£10.00</w:t>
      </w:r>
      <w:r w:rsidRPr="005F58C8">
        <w:rPr>
          <w:rFonts w:ascii="Times New Roman" w:eastAsia="Times New Roman" w:hAnsi="Times New Roman" w:cs="Times New Roman"/>
          <w:b/>
          <w:bCs/>
        </w:rPr>
        <w:t>.</w:t>
      </w:r>
      <w:r w:rsidRPr="0078349A">
        <w:rPr>
          <w:rFonts w:ascii="Times New Roman" w:eastAsia="Times New Roman" w:hAnsi="Times New Roman" w:cs="Times New Roman"/>
        </w:rPr>
        <w:t xml:space="preserve"> If possible, could members place their £</w:t>
      </w:r>
      <w:r w:rsidR="002A320D">
        <w:rPr>
          <w:rFonts w:ascii="Times New Roman" w:eastAsia="Times New Roman" w:hAnsi="Times New Roman" w:cs="Times New Roman"/>
        </w:rPr>
        <w:t>10.00</w:t>
      </w:r>
      <w:r w:rsidRPr="0078349A">
        <w:rPr>
          <w:rFonts w:ascii="Times New Roman" w:eastAsia="Times New Roman" w:hAnsi="Times New Roman" w:cs="Times New Roman"/>
        </w:rPr>
        <w:t xml:space="preserve"> in a small envelope/packet to minimise the handling of cash. This was extremely helpful last year. </w:t>
      </w:r>
    </w:p>
    <w:p w14:paraId="114E3A0D" w14:textId="77777777" w:rsidR="00A16B80" w:rsidRPr="0078349A" w:rsidRDefault="00A16B80" w:rsidP="003C5DA1">
      <w:pPr>
        <w:jc w:val="both"/>
        <w:rPr>
          <w:rFonts w:ascii="Times New Roman" w:eastAsia="Times New Roman" w:hAnsi="Times New Roman" w:cs="Times New Roman"/>
        </w:rPr>
      </w:pPr>
      <w:r w:rsidRPr="0078349A">
        <w:rPr>
          <w:rFonts w:ascii="Times New Roman" w:eastAsia="Times New Roman" w:hAnsi="Times New Roman" w:cs="Times New Roman"/>
        </w:rPr>
        <w:t>Visitors to the events will be asked for a £2 donation at the door.</w:t>
      </w:r>
    </w:p>
    <w:p w14:paraId="37CCDF45" w14:textId="77777777" w:rsidR="00A16B80" w:rsidRPr="0078349A" w:rsidRDefault="00A16B80" w:rsidP="003C5DA1">
      <w:pPr>
        <w:jc w:val="both"/>
        <w:rPr>
          <w:rFonts w:ascii="Times New Roman" w:eastAsia="Times New Roman" w:hAnsi="Times New Roman" w:cs="Times New Roman"/>
        </w:rPr>
      </w:pPr>
    </w:p>
    <w:sectPr w:rsidR="00A16B80" w:rsidRPr="0078349A" w:rsidSect="008B4F81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C8"/>
    <w:rsid w:val="00082AF2"/>
    <w:rsid w:val="00092438"/>
    <w:rsid w:val="001A27E8"/>
    <w:rsid w:val="001B66AB"/>
    <w:rsid w:val="002A320D"/>
    <w:rsid w:val="00301EBD"/>
    <w:rsid w:val="00313FCF"/>
    <w:rsid w:val="003C5DA1"/>
    <w:rsid w:val="003F0910"/>
    <w:rsid w:val="0044773E"/>
    <w:rsid w:val="00450B5F"/>
    <w:rsid w:val="004E5A8F"/>
    <w:rsid w:val="005372E9"/>
    <w:rsid w:val="005F58C8"/>
    <w:rsid w:val="006510C0"/>
    <w:rsid w:val="0078349A"/>
    <w:rsid w:val="007E4BFC"/>
    <w:rsid w:val="00821430"/>
    <w:rsid w:val="008652C8"/>
    <w:rsid w:val="008B4F81"/>
    <w:rsid w:val="008B5EA1"/>
    <w:rsid w:val="00900DF2"/>
    <w:rsid w:val="00A037D4"/>
    <w:rsid w:val="00A16B80"/>
    <w:rsid w:val="00A60298"/>
    <w:rsid w:val="00B31EC0"/>
    <w:rsid w:val="00B60B3E"/>
    <w:rsid w:val="00BE293A"/>
    <w:rsid w:val="00C11DCC"/>
    <w:rsid w:val="00CE62E0"/>
    <w:rsid w:val="00D4010B"/>
    <w:rsid w:val="00D851A4"/>
    <w:rsid w:val="00DC3003"/>
    <w:rsid w:val="00E111FB"/>
    <w:rsid w:val="00E1470E"/>
    <w:rsid w:val="00EB659A"/>
    <w:rsid w:val="00EF1BC6"/>
    <w:rsid w:val="00F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C2BC"/>
  <w15:chartTrackingRefBased/>
  <w15:docId w15:val="{CEB4B064-A5D3-47A1-8A2A-EBD56423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B80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6B80"/>
    <w:rPr>
      <w:color w:val="0000FF"/>
      <w:u w:val="single"/>
    </w:rPr>
  </w:style>
  <w:style w:type="table" w:styleId="TableGrid">
    <w:name w:val="Table Grid"/>
    <w:basedOn w:val="TableNormal"/>
    <w:uiPriority w:val="39"/>
    <w:rsid w:val="004E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Crawford</dc:creator>
  <cp:keywords/>
  <dc:description/>
  <cp:lastModifiedBy>Fiona Stark</cp:lastModifiedBy>
  <cp:revision>2</cp:revision>
  <cp:lastPrinted>2022-08-30T14:57:00Z</cp:lastPrinted>
  <dcterms:created xsi:type="dcterms:W3CDTF">2023-08-29T11:54:00Z</dcterms:created>
  <dcterms:modified xsi:type="dcterms:W3CDTF">2023-08-29T11:54:00Z</dcterms:modified>
</cp:coreProperties>
</file>